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B7" w:rsidRDefault="00CB59B7" w:rsidP="0032309F">
      <w:pPr>
        <w:pStyle w:val="Style15"/>
        <w:widowControl/>
        <w:rPr>
          <w:rStyle w:val="FontStyle28"/>
          <w:rFonts w:ascii="Times New Roman" w:hAnsi="Times New Roman" w:cs="Times New Roman"/>
          <w:sz w:val="26"/>
          <w:szCs w:val="26"/>
        </w:rPr>
      </w:pPr>
      <w:r>
        <w:rPr>
          <w:rStyle w:val="FontStyle28"/>
          <w:rFonts w:ascii="Times New Roman" w:hAnsi="Times New Roman" w:cs="Times New Roman"/>
          <w:sz w:val="26"/>
          <w:szCs w:val="26"/>
        </w:rPr>
        <w:t>Конспект</w:t>
      </w:r>
    </w:p>
    <w:p w:rsidR="00FF690A" w:rsidRDefault="00CB59B7" w:rsidP="0032309F">
      <w:pPr>
        <w:pStyle w:val="Style15"/>
        <w:widowControl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>
        <w:rPr>
          <w:rStyle w:val="FontStyle28"/>
          <w:rFonts w:ascii="Times New Roman" w:hAnsi="Times New Roman" w:cs="Times New Roman"/>
          <w:sz w:val="26"/>
          <w:szCs w:val="26"/>
        </w:rPr>
        <w:t>Игры - з</w:t>
      </w:r>
      <w:r w:rsidR="00FF690A"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анятия по конструированию из блоков </w:t>
      </w:r>
      <w:proofErr w:type="spellStart"/>
      <w:r w:rsidR="00FF690A" w:rsidRPr="00C13DE8">
        <w:rPr>
          <w:rStyle w:val="FontStyle28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FF690A"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 «Снеговик».</w:t>
      </w:r>
    </w:p>
    <w:p w:rsidR="0032309F" w:rsidRPr="00C13DE8" w:rsidRDefault="0032309F" w:rsidP="0032309F">
      <w:pPr>
        <w:pStyle w:val="Style15"/>
        <w:widowControl/>
        <w:jc w:val="left"/>
        <w:rPr>
          <w:rStyle w:val="FontStyle28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275671" cy="3395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гов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6" cy="33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0A" w:rsidRPr="00C13DE8" w:rsidRDefault="00FF690A" w:rsidP="0032309F">
      <w:pPr>
        <w:pStyle w:val="Style15"/>
        <w:widowControl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</w:p>
    <w:p w:rsidR="00FF690A" w:rsidRPr="00C13DE8" w:rsidRDefault="00FF690A" w:rsidP="0032309F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Программные задачи:</w:t>
      </w:r>
    </w:p>
    <w:p w:rsidR="00FF690A" w:rsidRPr="00C13DE8" w:rsidRDefault="00FF690A" w:rsidP="0032309F">
      <w:pPr>
        <w:pStyle w:val="Style19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32309F" w:rsidRDefault="00FF690A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Продолжать знакомить детей с деталями конструктора: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цилиндр, призма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, с круглой и треугольной формой.</w:t>
      </w:r>
    </w:p>
    <w:p w:rsidR="0032309F" w:rsidRDefault="00FF690A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32309F">
        <w:rPr>
          <w:rStyle w:val="FontStyle27"/>
          <w:rFonts w:ascii="Times New Roman" w:hAnsi="Times New Roman" w:cs="Times New Roman"/>
          <w:sz w:val="26"/>
          <w:szCs w:val="26"/>
        </w:rPr>
        <w:t>Закреплять знание цвета: синий, красный, желтый, зеленый; величины: большой, маленький.</w:t>
      </w:r>
    </w:p>
    <w:p w:rsidR="0032309F" w:rsidRDefault="00FF690A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32309F">
        <w:rPr>
          <w:rStyle w:val="FontStyle27"/>
          <w:rFonts w:ascii="Times New Roman" w:hAnsi="Times New Roman" w:cs="Times New Roman"/>
          <w:sz w:val="26"/>
          <w:szCs w:val="26"/>
        </w:rPr>
        <w:t>Развивать конструктивные навыки, умение накладывать нужные детали на образец.</w:t>
      </w:r>
    </w:p>
    <w:p w:rsidR="0032309F" w:rsidRDefault="0032309F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Ф</w:t>
      </w:r>
      <w:r w:rsidRPr="0032309F">
        <w:rPr>
          <w:rStyle w:val="FontStyle27"/>
          <w:rFonts w:ascii="Times New Roman" w:hAnsi="Times New Roman" w:cs="Times New Roman"/>
          <w:sz w:val="26"/>
          <w:szCs w:val="26"/>
        </w:rPr>
        <w:t>ормировать общие</w:t>
      </w:r>
      <w:r w:rsidR="00FF690A" w:rsidRPr="0032309F">
        <w:rPr>
          <w:rStyle w:val="FontStyle27"/>
          <w:rFonts w:ascii="Times New Roman" w:hAnsi="Times New Roman" w:cs="Times New Roman"/>
          <w:sz w:val="26"/>
          <w:szCs w:val="26"/>
        </w:rPr>
        <w:t xml:space="preserve"> познавательные способности.</w:t>
      </w:r>
    </w:p>
    <w:p w:rsidR="0032309F" w:rsidRDefault="0032309F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Ф</w:t>
      </w:r>
      <w:r w:rsidR="00FF690A" w:rsidRPr="0032309F">
        <w:rPr>
          <w:rStyle w:val="FontStyle27"/>
          <w:rFonts w:ascii="Times New Roman" w:hAnsi="Times New Roman" w:cs="Times New Roman"/>
          <w:sz w:val="26"/>
          <w:szCs w:val="26"/>
        </w:rPr>
        <w:t>ормировать воображение детей;</w:t>
      </w:r>
    </w:p>
    <w:p w:rsidR="00FF690A" w:rsidRPr="0032309F" w:rsidRDefault="00FF690A" w:rsidP="0032309F">
      <w:pPr>
        <w:pStyle w:val="Style19"/>
        <w:widowControl/>
        <w:numPr>
          <w:ilvl w:val="0"/>
          <w:numId w:val="1"/>
        </w:numPr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32309F">
        <w:rPr>
          <w:rStyle w:val="FontStyle27"/>
          <w:rFonts w:ascii="Times New Roman" w:hAnsi="Times New Roman" w:cs="Times New Roman"/>
          <w:sz w:val="26"/>
          <w:szCs w:val="26"/>
        </w:rPr>
        <w:t>Развивать речь, активность детей.</w:t>
      </w:r>
    </w:p>
    <w:p w:rsidR="0032309F" w:rsidRPr="0032309F" w:rsidRDefault="00FF690A" w:rsidP="0032309F">
      <w:pPr>
        <w:pStyle w:val="Style19"/>
        <w:widowControl/>
        <w:spacing w:line="240" w:lineRule="auto"/>
        <w:rPr>
          <w:rStyle w:val="FontStyle27"/>
          <w:rFonts w:ascii="Times New Roman" w:hAnsi="Times New Roman" w:cs="Times New Roman"/>
          <w:b/>
          <w:sz w:val="26"/>
          <w:szCs w:val="26"/>
        </w:rPr>
      </w:pPr>
      <w:r w:rsidRPr="0032309F">
        <w:rPr>
          <w:rStyle w:val="FontStyle27"/>
          <w:rFonts w:ascii="Times New Roman" w:hAnsi="Times New Roman" w:cs="Times New Roman"/>
          <w:b/>
          <w:sz w:val="26"/>
          <w:szCs w:val="26"/>
        </w:rPr>
        <w:t xml:space="preserve">Материал: </w:t>
      </w:r>
    </w:p>
    <w:p w:rsidR="0032309F" w:rsidRDefault="00FF690A" w:rsidP="0032309F">
      <w:pPr>
        <w:pStyle w:val="Style19"/>
        <w:widowControl/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: цилиндр большой синий, цилиндр маленький красный, треугольная призма желтая. </w:t>
      </w:r>
    </w:p>
    <w:p w:rsidR="00FF690A" w:rsidRDefault="00FF690A" w:rsidP="0032309F">
      <w:pPr>
        <w:pStyle w:val="Style19"/>
        <w:widowControl/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Карточки-образцы на каждого ребенка, игрушка снеговик.</w:t>
      </w:r>
    </w:p>
    <w:p w:rsidR="0032309F" w:rsidRPr="00C13DE8" w:rsidRDefault="0032309F" w:rsidP="0032309F">
      <w:pPr>
        <w:pStyle w:val="Style19"/>
        <w:widowControl/>
        <w:spacing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FF690A" w:rsidRPr="00C13DE8" w:rsidRDefault="0032309F" w:rsidP="0032309F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AE9A70">
            <wp:extent cx="2005508" cy="21229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2" cy="21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09F" w:rsidRDefault="0032309F" w:rsidP="0032309F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32309F" w:rsidRDefault="0032309F" w:rsidP="0032309F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FF690A" w:rsidRPr="00C13DE8" w:rsidRDefault="00FF690A" w:rsidP="0032309F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lastRenderedPageBreak/>
        <w:t>Ход занятия.</w:t>
      </w:r>
    </w:p>
    <w:p w:rsidR="00FF690A" w:rsidRPr="00C13DE8" w:rsidRDefault="00FF690A" w:rsidP="0032309F">
      <w:pPr>
        <w:pStyle w:val="Style19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F690A" w:rsidRPr="00C13DE8" w:rsidRDefault="00FF690A" w:rsidP="0032309F">
      <w:pPr>
        <w:pStyle w:val="Style19"/>
        <w:widowControl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Дети, посмотрите, кто пришёл к вам в гости? (снеговик).</w:t>
      </w:r>
    </w:p>
    <w:p w:rsidR="00FF690A" w:rsidRPr="00C13DE8" w:rsidRDefault="00FF690A" w:rsidP="0032309F">
      <w:pPr>
        <w:pStyle w:val="Style20"/>
        <w:widowControl/>
        <w:numPr>
          <w:ilvl w:val="0"/>
          <w:numId w:val="2"/>
        </w:numPr>
        <w:spacing w:line="353" w:lineRule="exact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из чего лепят снеговика?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(из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снега). -какого цвета снеговик?  (белый). -что на голове у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снеговика? (ведро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). -что у снеговика вместо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носа? (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морковка).</w:t>
      </w:r>
    </w:p>
    <w:p w:rsidR="00FF690A" w:rsidRDefault="00FF690A" w:rsidP="0032309F">
      <w:pPr>
        <w:pStyle w:val="Style17"/>
        <w:widowControl/>
        <w:spacing w:line="353" w:lineRule="exact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FF690A" w:rsidRPr="00C13DE8" w:rsidRDefault="00FF690A" w:rsidP="0032309F">
      <w:pPr>
        <w:pStyle w:val="Style17"/>
        <w:widowControl/>
        <w:spacing w:line="353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Снеговик из снега</w:t>
      </w:r>
    </w:p>
    <w:p w:rsidR="00FF690A" w:rsidRPr="00C13DE8" w:rsidRDefault="00FF690A" w:rsidP="0032309F">
      <w:pPr>
        <w:pStyle w:val="Style17"/>
        <w:widowControl/>
        <w:spacing w:line="353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Слепили мы ловко.</w:t>
      </w:r>
    </w:p>
    <w:p w:rsidR="00FF690A" w:rsidRPr="00C13DE8" w:rsidRDefault="00FF690A" w:rsidP="0032309F">
      <w:pPr>
        <w:pStyle w:val="Style22"/>
        <w:widowControl/>
        <w:ind w:firstLine="0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Вместо шляпы надели ведро,</w:t>
      </w:r>
    </w:p>
    <w:p w:rsidR="00FF690A" w:rsidRDefault="00FF690A" w:rsidP="0032309F">
      <w:pPr>
        <w:pStyle w:val="Style22"/>
        <w:widowControl/>
        <w:ind w:firstLine="0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Вместо носа вставили морковку.</w:t>
      </w:r>
    </w:p>
    <w:p w:rsidR="00FF690A" w:rsidRDefault="00FF690A" w:rsidP="0032309F">
      <w:pPr>
        <w:pStyle w:val="Style22"/>
        <w:widowControl/>
        <w:ind w:firstLine="0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FF690A" w:rsidRPr="00C13DE8" w:rsidRDefault="00FF690A" w:rsidP="0032309F">
      <w:pPr>
        <w:pStyle w:val="Style22"/>
        <w:widowControl/>
        <w:numPr>
          <w:ilvl w:val="0"/>
          <w:numId w:val="2"/>
        </w:numPr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давайте покажем, как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 xml:space="preserve"> мы 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>катали комочки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 xml:space="preserve"> для 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>снегови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ка.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(Дети   идут 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за воспитателем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  и   руками   показывают,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как катали комочки.)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.</w:t>
      </w:r>
    </w:p>
    <w:p w:rsidR="00FF690A" w:rsidRPr="00C13DE8" w:rsidRDefault="00FF690A" w:rsidP="0032309F">
      <w:pPr>
        <w:pStyle w:val="Style20"/>
        <w:widowControl/>
        <w:numPr>
          <w:ilvl w:val="0"/>
          <w:numId w:val="2"/>
        </w:numPr>
        <w:spacing w:line="360" w:lineRule="exact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Дети     посмотрите      на      свои      карточки. 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Наш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 xml:space="preserve"> снеговик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привёл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 xml:space="preserve"> вам своих друзей снеговиков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, но   по   дороге   комо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чки   раскатились   и   снегови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ки сломались.  Надо их снова слепить. 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-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какого цвета комочки у снегови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ка? -Большой комочек? Маленький комочек? 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-</w:t>
      </w:r>
      <w:r w:rsidR="0032309F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B59B7">
        <w:rPr>
          <w:rStyle w:val="FontStyle27"/>
          <w:rFonts w:ascii="Times New Roman" w:hAnsi="Times New Roman" w:cs="Times New Roman"/>
          <w:sz w:val="26"/>
          <w:szCs w:val="26"/>
        </w:rPr>
        <w:t>Какого цвета шапочка у снегови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ка? -Какого цвета ёлочки?</w:t>
      </w:r>
    </w:p>
    <w:p w:rsidR="00FF690A" w:rsidRPr="00C13DE8" w:rsidRDefault="00FF690A" w:rsidP="0032309F">
      <w:pPr>
        <w:pStyle w:val="Style19"/>
        <w:widowControl/>
        <w:numPr>
          <w:ilvl w:val="0"/>
          <w:numId w:val="2"/>
        </w:numPr>
        <w:spacing w:line="360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Дети, у вас есть </w:t>
      </w:r>
      <w:r w:rsidR="0032309F" w:rsidRPr="00C13DE8">
        <w:rPr>
          <w:rStyle w:val="FontStyle27"/>
          <w:rFonts w:ascii="Times New Roman" w:hAnsi="Times New Roman" w:cs="Times New Roman"/>
          <w:sz w:val="26"/>
          <w:szCs w:val="26"/>
        </w:rPr>
        <w:t>блоки,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из которых вы будете строить. Круглые называются цилиндры. Из цилиндров вы будете выкладывать сне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гови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ка. Какие по размеру цилиндры? (большой и маленький). Шапочку вы сделаете из треугольной детали,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которая называется призма. -Какого цвета призма?</w:t>
      </w:r>
    </w:p>
    <w:p w:rsidR="00CB59B7" w:rsidRDefault="00FF690A" w:rsidP="0032309F">
      <w:pPr>
        <w:pStyle w:val="Style19"/>
        <w:widowControl/>
        <w:spacing w:line="360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Затем воспитатель накладывает детали на свой образец,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проговаривая свои действия. Во время выполнения раб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>от детьми,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обращает внимание на каждого ребёнка, спрашивает порядок выполнения действий, название и цвет деталей.</w:t>
      </w:r>
    </w:p>
    <w:p w:rsidR="00FF690A" w:rsidRPr="00C13DE8" w:rsidRDefault="00FF690A" w:rsidP="0032309F">
      <w:pPr>
        <w:pStyle w:val="Style19"/>
        <w:widowControl/>
        <w:numPr>
          <w:ilvl w:val="0"/>
          <w:numId w:val="4"/>
        </w:numPr>
        <w:spacing w:line="360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Дети, у</w:t>
      </w:r>
      <w:r w:rsidR="00CB59B7">
        <w:rPr>
          <w:rStyle w:val="FontStyle27"/>
          <w:rFonts w:ascii="Times New Roman" w:hAnsi="Times New Roman" w:cs="Times New Roman"/>
          <w:sz w:val="26"/>
          <w:szCs w:val="26"/>
        </w:rPr>
        <w:t xml:space="preserve"> вас получились красивые снегови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ки. Теперь наш снеговик доволен,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вы слепили ему друзей. Снеговик остаётся у нас в группе, он с вами ещё поиграет.</w:t>
      </w:r>
    </w:p>
    <w:p w:rsidR="00CF073C" w:rsidRDefault="00CF073C" w:rsidP="0032309F"/>
    <w:sectPr w:rsidR="00CF073C" w:rsidSect="0032309F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80F"/>
    <w:multiLevelType w:val="hybridMultilevel"/>
    <w:tmpl w:val="ACEA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897"/>
    <w:multiLevelType w:val="hybridMultilevel"/>
    <w:tmpl w:val="CC823F5E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7A2"/>
    <w:multiLevelType w:val="hybridMultilevel"/>
    <w:tmpl w:val="727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CE"/>
    <w:multiLevelType w:val="hybridMultilevel"/>
    <w:tmpl w:val="117411F4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90A"/>
    <w:rsid w:val="0032309F"/>
    <w:rsid w:val="00CB59B7"/>
    <w:rsid w:val="00CF073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61DD-A652-49F8-9C9F-5C8A81C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F6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F690A"/>
    <w:rPr>
      <w:rFonts w:ascii="Courier New" w:hAnsi="Courier New" w:cs="Courier New"/>
      <w:sz w:val="30"/>
      <w:szCs w:val="30"/>
    </w:rPr>
  </w:style>
  <w:style w:type="character" w:customStyle="1" w:styleId="FontStyle29">
    <w:name w:val="Font Style29"/>
    <w:basedOn w:val="a0"/>
    <w:uiPriority w:val="99"/>
    <w:rsid w:val="00FF690A"/>
    <w:rPr>
      <w:rFonts w:ascii="Courier New" w:hAnsi="Courier New" w:cs="Courier New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FF6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F690A"/>
    <w:rPr>
      <w:rFonts w:ascii="Courier New" w:hAnsi="Courier New" w:cs="Courier New"/>
      <w:b/>
      <w:bCs/>
      <w:sz w:val="42"/>
      <w:szCs w:val="42"/>
    </w:rPr>
  </w:style>
  <w:style w:type="paragraph" w:customStyle="1" w:styleId="Style17">
    <w:name w:val="Style17"/>
    <w:basedOn w:val="a"/>
    <w:uiPriority w:val="99"/>
    <w:rsid w:val="00FF6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F690A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F690A"/>
    <w:pPr>
      <w:widowControl w:val="0"/>
      <w:autoSpaceDE w:val="0"/>
      <w:autoSpaceDN w:val="0"/>
      <w:adjustRightInd w:val="0"/>
      <w:spacing w:after="0" w:line="358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F690A"/>
    <w:pPr>
      <w:widowControl w:val="0"/>
      <w:autoSpaceDE w:val="0"/>
      <w:autoSpaceDN w:val="0"/>
      <w:adjustRightInd w:val="0"/>
      <w:spacing w:after="0" w:line="360" w:lineRule="exact"/>
      <w:ind w:firstLine="562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4</cp:revision>
  <dcterms:created xsi:type="dcterms:W3CDTF">2017-11-27T19:47:00Z</dcterms:created>
  <dcterms:modified xsi:type="dcterms:W3CDTF">2017-11-30T07:46:00Z</dcterms:modified>
</cp:coreProperties>
</file>